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920C" w14:textId="77777777" w:rsidR="007E1D17" w:rsidRPr="007E1D17" w:rsidRDefault="007E1D17" w:rsidP="007E1D17">
      <w:pPr>
        <w:jc w:val="center"/>
        <w:rPr>
          <w:rFonts w:ascii="黑体" w:eastAsia="黑体" w:hAnsi="黑体" w:hint="eastAsia"/>
          <w:sz w:val="44"/>
          <w:szCs w:val="44"/>
        </w:rPr>
      </w:pPr>
      <w:r w:rsidRPr="007E1D17">
        <w:rPr>
          <w:rFonts w:ascii="黑体" w:eastAsia="黑体" w:hAnsi="黑体" w:hint="eastAsia"/>
          <w:sz w:val="44"/>
          <w:szCs w:val="44"/>
        </w:rPr>
        <w:t>中共平顶山市委党校</w:t>
      </w:r>
    </w:p>
    <w:tbl>
      <w:tblPr>
        <w:tblpPr w:leftFromText="180" w:rightFromText="180" w:vertAnchor="page" w:horzAnchor="margin" w:tblpXSpec="center" w:tblpY="3182"/>
        <w:tblW w:w="0" w:type="auto"/>
        <w:tblLook w:val="04A0" w:firstRow="1" w:lastRow="0" w:firstColumn="1" w:lastColumn="0" w:noHBand="0" w:noVBand="1"/>
      </w:tblPr>
      <w:tblGrid>
        <w:gridCol w:w="2839"/>
        <w:gridCol w:w="3819"/>
      </w:tblGrid>
      <w:tr w:rsidR="007E1D17" w:rsidRPr="007E1D17" w14:paraId="74CF0589" w14:textId="77777777" w:rsidTr="007E1D17">
        <w:trPr>
          <w:trHeight w:val="27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1C1E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名称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5801" w14:textId="2F0C543D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单价（元）</w:t>
            </w:r>
          </w:p>
        </w:tc>
      </w:tr>
      <w:tr w:rsidR="007E1D17" w:rsidRPr="007E1D17" w14:paraId="1E0C78B6" w14:textId="77777777" w:rsidTr="007E1D17">
        <w:trPr>
          <w:trHeight w:val="27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D8B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床单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23E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352520D1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9CD5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被罩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727E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6E9C92C3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1FB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枕套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8525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6FB08AE4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3722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浴巾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33C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7C3A6BEE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5293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面巾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B414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71A133B9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95A6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枕芯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FBD0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667CC7A8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641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枕皮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03CE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3F8DEC49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F5B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方巾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26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65F48F9C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7174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地巾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4D2D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0AAEFD48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52D3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台布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4BDC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6BE872C3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C22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白口布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216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10124356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96D4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床护垫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23C0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1D076071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1C4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衣服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68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6496454B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8B25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围裙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D7D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3390FE60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478D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椅子套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EF5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6AF3085F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902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厚窗帘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D4B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40A25090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236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纱窗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521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671CC888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8918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被芯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CF5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 xml:space="preserve"> </w:t>
            </w:r>
          </w:p>
        </w:tc>
      </w:tr>
      <w:tr w:rsidR="007E1D17" w:rsidRPr="007E1D17" w14:paraId="15CE8B74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E7F7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浴袍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D169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  <w:tr w:rsidR="007E1D17" w:rsidRPr="007E1D17" w14:paraId="53EE116F" w14:textId="77777777" w:rsidTr="007E1D17">
        <w:trPr>
          <w:trHeight w:val="270"/>
        </w:trPr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A09B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合计（元）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E61" w14:textId="77777777" w:rsidR="007E1D17" w:rsidRPr="00810CF7" w:rsidRDefault="007E1D17" w:rsidP="007E1D17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</w:pPr>
            <w:r w:rsidRPr="00810CF7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  <w:lang w:eastAsia="zh-Hans-HK"/>
              </w:rPr>
              <w:t> </w:t>
            </w:r>
          </w:p>
        </w:tc>
      </w:tr>
    </w:tbl>
    <w:p w14:paraId="422B7970" w14:textId="53DEA3D2" w:rsidR="00B94693" w:rsidRPr="007E1D17" w:rsidRDefault="007E1D17" w:rsidP="007E1D17">
      <w:pPr>
        <w:jc w:val="center"/>
        <w:rPr>
          <w:rFonts w:ascii="黑体" w:eastAsia="黑体" w:hAnsi="黑体" w:hint="eastAsia"/>
          <w:sz w:val="44"/>
          <w:szCs w:val="44"/>
        </w:rPr>
      </w:pPr>
      <w:r w:rsidRPr="007E1D17">
        <w:rPr>
          <w:rFonts w:ascii="黑体" w:eastAsia="黑体" w:hAnsi="黑体" w:hint="eastAsia"/>
          <w:sz w:val="44"/>
          <w:szCs w:val="44"/>
        </w:rPr>
        <w:t>布草（物件）洗消报价单</w:t>
      </w:r>
    </w:p>
    <w:sectPr w:rsidR="00B94693" w:rsidRPr="007E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B73B" w14:textId="77777777" w:rsidR="002A0877" w:rsidRDefault="002A0877" w:rsidP="007E1D17">
      <w:pPr>
        <w:rPr>
          <w:rFonts w:hint="eastAsia"/>
        </w:rPr>
      </w:pPr>
      <w:r>
        <w:separator/>
      </w:r>
    </w:p>
  </w:endnote>
  <w:endnote w:type="continuationSeparator" w:id="0">
    <w:p w14:paraId="2A385FBD" w14:textId="77777777" w:rsidR="002A0877" w:rsidRDefault="002A0877" w:rsidP="007E1D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A8E4" w14:textId="77777777" w:rsidR="002A0877" w:rsidRDefault="002A0877" w:rsidP="007E1D17">
      <w:pPr>
        <w:rPr>
          <w:rFonts w:hint="eastAsia"/>
        </w:rPr>
      </w:pPr>
      <w:r>
        <w:separator/>
      </w:r>
    </w:p>
  </w:footnote>
  <w:footnote w:type="continuationSeparator" w:id="0">
    <w:p w14:paraId="0D3BA8A0" w14:textId="77777777" w:rsidR="002A0877" w:rsidRDefault="002A0877" w:rsidP="007E1D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E3"/>
    <w:rsid w:val="002A0877"/>
    <w:rsid w:val="007E1D17"/>
    <w:rsid w:val="00810CF7"/>
    <w:rsid w:val="00830A4D"/>
    <w:rsid w:val="00937767"/>
    <w:rsid w:val="00B91DAC"/>
    <w:rsid w:val="00B94693"/>
    <w:rsid w:val="00D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59F65D"/>
  <w15:chartTrackingRefBased/>
  <w15:docId w15:val="{D91E7218-8996-474C-A9FD-C1549C8F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E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E3"/>
    <w:pPr>
      <w:keepNext/>
      <w:keepLines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D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E2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2DE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E2DE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E2DE3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E2DE3"/>
    <w:rPr>
      <w:rFonts w:eastAsiaTheme="majorEastAsia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E2DE3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DE3"/>
    <w:rPr>
      <w:rFonts w:eastAsiaTheme="majorEastAsia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E2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E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E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E2DE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1D17"/>
    <w:pPr>
      <w:tabs>
        <w:tab w:val="center" w:pos="4153"/>
        <w:tab w:val="right" w:pos="830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7E1D17"/>
  </w:style>
  <w:style w:type="paragraph" w:styleId="af0">
    <w:name w:val="footer"/>
    <w:basedOn w:val="a"/>
    <w:link w:val="af1"/>
    <w:uiPriority w:val="99"/>
    <w:unhideWhenUsed/>
    <w:rsid w:val="007E1D17"/>
    <w:pPr>
      <w:tabs>
        <w:tab w:val="center" w:pos="4153"/>
        <w:tab w:val="right" w:pos="830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7E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fangjian</dc:creator>
  <cp:keywords/>
  <dc:description/>
  <cp:lastModifiedBy>fangjian</cp:lastModifiedBy>
  <cp:revision>3</cp:revision>
  <dcterms:created xsi:type="dcterms:W3CDTF">2026-01-13T01:51:00Z</dcterms:created>
  <dcterms:modified xsi:type="dcterms:W3CDTF">2026-01-13T03:24:00Z</dcterms:modified>
</cp:coreProperties>
</file>